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885A8" w14:textId="77777777" w:rsidR="009169CA" w:rsidRDefault="009169CA">
      <w:r>
        <w:rPr>
          <w:rFonts w:eastAsia="Times New Roman"/>
          <w:rtl/>
        </w:rPr>
        <w:t>يحل العام الدراسي الجديد وتحل معه الفرحة والسعادة بالعودة للمدارس التي يعتبرها الطالب بيته الآخر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ومنبع علمه ونور طريقه في هذه الحياة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فيعتبر العام الجديد له في المدرسة فرصة لبناء نفسه ولتنمية علمه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حيث يتنافس الطلاب فيما بينهم مع بداية كل عام دراسي للحصول على التفوق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ولتحقيق النجاح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شاهد أيضا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>: </w:t>
      </w:r>
      <w:r>
        <w:rPr>
          <w:rFonts w:eastAsia="Times New Roman"/>
          <w:rtl/>
        </w:rPr>
        <w:t>تعبير عن رمضان قصير مكتوب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 xml:space="preserve">موضوع تعبير عن العام الدراسي الجديد </w:t>
      </w:r>
      <w:r>
        <w:rPr>
          <w:rFonts w:eastAsia="Times New Roman"/>
        </w:rPr>
        <w:t>1445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إن للعام الدراسي الجديد مكانة عظيمة عند جميع الطلاب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حيث يجتمع زملاء الدراسة مع بعضهم من جديد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إضافة إلى اللذة والنشوة الرائعة التي يشعر بها كل طالب بوجوده بين أصدقائه للحصول على العلم الذي سينير دربهم ويرشدهم في حياتهم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وفيما يلي سيتم عرض موضوع تعبير عن العام الدراسي الجديد</w:t>
      </w:r>
      <w:r>
        <w:rPr>
          <w:rFonts w:eastAsia="Times New Roman"/>
        </w:rPr>
        <w:t>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الشوق والحب والحنين للدراسة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يمتلئ القلب شوقا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وحنينا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للدراسة بعد انقضاء عدة أشهر من اللعب واللهو مع الأصدقاء في الصيف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وذلك لأن للدراسة مكانة عزيزة في قلب الطالب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والتي لا يمكن وصفها بالكلمات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حيث تشتعل الروح شوقا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وحبا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للعودة إلى الدراسة التي طال غيابها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العام الدراسي الجديد بداية للجد والاجتهاد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يبدأ الجد والتخطيط عند الطالب في بداية كل عام جديد في المدرسة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حيث يتوجب على كل طالب وضع التفوق نصب عينيه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وأن لا يتخاذل في دراسته ليتجنب الهبوط في علاماته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وليضمن بذلك نجاحه الدراسي الذي سيكون رفيق درب في حياته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فلا يتحقق النجاح إلا بالاجتهاد والمثابرة والتعلم من الأخطاء التي سيكتسب من خلالها الخبرة والمعرفة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العام الدراسي الجديد يحتاج إلى طالب واع</w:t>
      </w:r>
      <w:r>
        <w:rPr>
          <w:rFonts w:ascii="Arial" w:eastAsia="Times New Roman" w:hAnsi="Arial" w:cs="Arial"/>
        </w:rPr>
        <w:t>ٍ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يعد الوعي عند الطالب أحد أهم العوامل التي تقود الطالب إلى المستقبل المبهر والناجح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حيث أن كل طالب</w:t>
      </w:r>
      <w:r>
        <w:rPr>
          <w:rFonts w:ascii="Arial" w:eastAsia="Times New Roman" w:hAnsi="Arial" w:cs="Arial"/>
        </w:rPr>
        <w:t>ٍ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واع</w:t>
      </w:r>
      <w:r>
        <w:rPr>
          <w:rFonts w:ascii="Arial" w:eastAsia="Times New Roman" w:hAnsi="Arial" w:cs="Arial"/>
        </w:rPr>
        <w:t>ٍ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يتعلم من أخطائه ويعتبر كل خطأ تجربة ناجحة ليكتسب الخبرة منها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إضافة إلى الدراسة بذكاء</w:t>
      </w:r>
      <w:r>
        <w:rPr>
          <w:rFonts w:ascii="Arial" w:eastAsia="Times New Roman" w:hAnsi="Arial" w:cs="Arial"/>
        </w:rPr>
        <w:t>ٍ،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حيث يدرس الشيء المطلوب في الوقت الصحيح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 xml:space="preserve">ويحسن التخطيط في تنظيم وقته ورسم </w:t>
      </w:r>
      <w:proofErr w:type="spellStart"/>
      <w:r>
        <w:rPr>
          <w:rFonts w:eastAsia="Times New Roman"/>
          <w:rtl/>
        </w:rPr>
        <w:t>الخظة</w:t>
      </w:r>
      <w:proofErr w:type="spellEnd"/>
      <w:r>
        <w:rPr>
          <w:rFonts w:eastAsia="Times New Roman"/>
          <w:rtl/>
        </w:rPr>
        <w:t xml:space="preserve"> التي سيمشي عليها خلال العام الدراسي لي</w:t>
      </w:r>
      <w:r>
        <w:rPr>
          <w:rFonts w:ascii="Arial" w:eastAsia="Times New Roman" w:hAnsi="Arial" w:cs="Arial"/>
        </w:rPr>
        <w:t>ُ</w:t>
      </w:r>
      <w:r>
        <w:rPr>
          <w:rFonts w:eastAsia="Times New Roman"/>
          <w:rtl/>
        </w:rPr>
        <w:t>ح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  <w:rtl/>
        </w:rPr>
        <w:t>ص</w:t>
      </w:r>
      <w:r>
        <w:rPr>
          <w:rFonts w:ascii="Arial" w:eastAsia="Times New Roman" w:hAnsi="Arial" w:cs="Arial"/>
        </w:rPr>
        <w:t>ِّ</w:t>
      </w:r>
      <w:r>
        <w:rPr>
          <w:rFonts w:eastAsia="Times New Roman"/>
          <w:rtl/>
        </w:rPr>
        <w:t>ل</w:t>
      </w:r>
      <w:r>
        <w:rPr>
          <w:rFonts w:ascii="Arial" w:eastAsia="Times New Roman" w:hAnsi="Arial" w:cs="Arial"/>
        </w:rPr>
        <w:t>َ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التفوق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كيفية استقبال العام الدراسي الجديد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يرتكب العديد من الطلاب بعض الأخطاء مع بداية كل عام دراسي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حيث لا يفعلون ما يتوجب عليهم بالشكل الصحيح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فإن استقبال السنة الدراسية الجديدة يتطلب الكثير من الأمور المهمة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ولعل أبرزها الاطلاع على المنهج الدراسي لمعرفة أفضل طريقة لدراسته وفهمه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وطلب النصيحة من المدرسين الذي لهم خبرة واسعة في هذا المجال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حيث يمكنهم إعطاء الطالب العديد من النصائح والمعلومات بشأن الكيفية الي سيدرس بها في هذا العام</w:t>
      </w:r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دور الأسرة في الاستعداد للعام الدراسي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إن للأسرة دورا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بارزا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في التأثير على الطالب بشكل إيجابي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حيث يرف كل</w:t>
      </w:r>
      <w:r>
        <w:rPr>
          <w:rFonts w:ascii="Arial" w:eastAsia="Times New Roman" w:hAnsi="Arial" w:cs="Arial"/>
        </w:rPr>
        <w:t>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من الأب والأم معنويات الابن ليدرس في العام القادم بكل حماس ونشاط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ومع ابتداء العام الدراسي يقوم الأهل بتوعية الطالب وتنبيهه على الأخطاء التي قد يرتكبها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إضافة إلى تجهيز الأغراض المطلوبة للعام الجديد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ويتجلى أيضا</w:t>
      </w:r>
      <w:r>
        <w:rPr>
          <w:rFonts w:ascii="Arial" w:eastAsia="Times New Roman" w:hAnsi="Arial" w:cs="Arial"/>
        </w:rPr>
        <w:t>ً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 xml:space="preserve">دور الأسرة بمساعدة الطالب في الدراسة وحل المشكلات التي قد </w:t>
      </w:r>
      <w:proofErr w:type="spellStart"/>
      <w:r>
        <w:rPr>
          <w:rFonts w:eastAsia="Times New Roman"/>
          <w:rtl/>
        </w:rPr>
        <w:t>يواجهها</w:t>
      </w:r>
      <w:proofErr w:type="spellEnd"/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خاتمة موضوع تعبير عن العام الدراسي الجديد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rtl/>
        </w:rPr>
        <w:t>خلاصة القول نجد الفرحة العظيمة التي تغمر قلوب الطلاب بقدوم العام الدراسي الجديد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وذلك بسبب العودة للاجتماع مع الأصدقاء والأحباب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إضافة إلى الحاجة إلى التخطيط والاستعداد الهائل الذي يتوجب على الطلاب القيام به</w:t>
      </w:r>
      <w:r>
        <w:rPr>
          <w:rFonts w:ascii="Arial" w:eastAsia="Times New Roman" w:hAnsi="Arial" w:cs="Arial"/>
        </w:rPr>
        <w:t>،</w:t>
      </w:r>
      <w:r>
        <w:rPr>
          <w:rFonts w:eastAsia="Times New Roman"/>
        </w:rPr>
        <w:t xml:space="preserve"> </w:t>
      </w:r>
      <w:r>
        <w:rPr>
          <w:rFonts w:eastAsia="Times New Roman"/>
          <w:rtl/>
        </w:rPr>
        <w:t>فقدوم السنة الدراسية الجديدة يعد فرصة أمام الطالب لينتهزها ويجعل نفسه من المتفوقين الناجحين</w:t>
      </w:r>
      <w:r>
        <w:rPr>
          <w:rFonts w:eastAsia="Times New Roman"/>
        </w:rPr>
        <w:t>.</w:t>
      </w:r>
    </w:p>
    <w:sectPr w:rsidR="009169CA" w:rsidSect="00705C3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CA"/>
    <w:rsid w:val="00705C3F"/>
    <w:rsid w:val="009169CA"/>
    <w:rsid w:val="00E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9EDE4D2"/>
  <w15:chartTrackingRefBased/>
  <w15:docId w15:val="{6391FAC3-CAD4-B743-B417-27E07399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Kareem Rankousee</dc:creator>
  <cp:keywords/>
  <dc:description/>
  <cp:lastModifiedBy>Kareem Rankousee</cp:lastModifiedBy>
  <cp:revision>2</cp:revision>
  <dcterms:created xsi:type="dcterms:W3CDTF">2023-08-21T06:41:00Z</dcterms:created>
  <dcterms:modified xsi:type="dcterms:W3CDTF">2023-08-21T06:41:00Z</dcterms:modified>
</cp:coreProperties>
</file>